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9B78" w14:textId="422D7866" w:rsidR="00FE2B3C" w:rsidRPr="00095315" w:rsidRDefault="00095315" w:rsidP="00095315">
      <w:pPr>
        <w:jc w:val="center"/>
        <w:rPr>
          <w:b/>
          <w:bCs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5315">
        <w:rPr>
          <w:b/>
          <w:bCs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MÅNEDSPLAN LEKNES SFO</w:t>
      </w:r>
    </w:p>
    <w:p w14:paraId="426CA7EB" w14:textId="5F7C01DA" w:rsidR="00095315" w:rsidRPr="00095315" w:rsidRDefault="00095315" w:rsidP="00095315">
      <w:pPr>
        <w:jc w:val="center"/>
        <w:rPr>
          <w:b/>
          <w:bCs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5315">
        <w:rPr>
          <w:b/>
          <w:bCs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MAI MÅNED</w:t>
      </w:r>
    </w:p>
    <w:p w14:paraId="4162297B" w14:textId="4A85874C" w:rsidR="00095315" w:rsidRDefault="00095315" w:rsidP="00095315">
      <w:r>
        <w:t>Tema: Våren og 17.mai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0"/>
        <w:gridCol w:w="4407"/>
        <w:gridCol w:w="3385"/>
      </w:tblGrid>
      <w:tr w:rsidR="00095315" w14:paraId="5BFB76A7" w14:textId="77777777" w:rsidTr="00350BA1">
        <w:tc>
          <w:tcPr>
            <w:tcW w:w="1270" w:type="dxa"/>
          </w:tcPr>
          <w:p w14:paraId="6FEEE0F9" w14:textId="77777777" w:rsidR="00095315" w:rsidRDefault="00095315" w:rsidP="00350BA1"/>
          <w:p w14:paraId="3A39ACEA" w14:textId="77777777" w:rsidR="00095315" w:rsidRDefault="00095315" w:rsidP="00350BA1"/>
        </w:tc>
        <w:tc>
          <w:tcPr>
            <w:tcW w:w="4407" w:type="dxa"/>
          </w:tcPr>
          <w:p w14:paraId="51AB5B9B" w14:textId="77777777" w:rsidR="00095315" w:rsidRPr="008D0093" w:rsidRDefault="00095315" w:rsidP="00350BA1">
            <w:pPr>
              <w:tabs>
                <w:tab w:val="left" w:pos="1370"/>
              </w:tabs>
              <w:rPr>
                <w:b/>
                <w:bCs/>
              </w:rPr>
            </w:pPr>
            <w:r w:rsidRPr="008D0093">
              <w:rPr>
                <w:b/>
                <w:bCs/>
              </w:rPr>
              <w:t>Aktivitet:</w:t>
            </w:r>
          </w:p>
        </w:tc>
        <w:tc>
          <w:tcPr>
            <w:tcW w:w="3385" w:type="dxa"/>
          </w:tcPr>
          <w:p w14:paraId="35E637E7" w14:textId="77777777" w:rsidR="00095315" w:rsidRPr="008D0093" w:rsidRDefault="00095315" w:rsidP="00350BA1">
            <w:pPr>
              <w:rPr>
                <w:b/>
                <w:bCs/>
              </w:rPr>
            </w:pPr>
            <w:r w:rsidRPr="008D0093">
              <w:rPr>
                <w:b/>
                <w:bCs/>
              </w:rPr>
              <w:t>Info</w:t>
            </w:r>
          </w:p>
        </w:tc>
      </w:tr>
      <w:tr w:rsidR="00095315" w14:paraId="74CBB25F" w14:textId="77777777" w:rsidTr="00350BA1">
        <w:tc>
          <w:tcPr>
            <w:tcW w:w="1270" w:type="dxa"/>
          </w:tcPr>
          <w:p w14:paraId="5903C76C" w14:textId="77777777" w:rsidR="00095315" w:rsidRPr="00095315" w:rsidRDefault="00095315" w:rsidP="00350BA1">
            <w:pPr>
              <w:rPr>
                <w:b/>
                <w:bCs/>
              </w:rPr>
            </w:pPr>
            <w:r w:rsidRPr="00095315">
              <w:rPr>
                <w:b/>
                <w:bCs/>
              </w:rPr>
              <w:t>Uke 18.</w:t>
            </w:r>
          </w:p>
          <w:p w14:paraId="01066383" w14:textId="77777777" w:rsidR="00095315" w:rsidRPr="00095315" w:rsidRDefault="00095315" w:rsidP="00350BA1">
            <w:pPr>
              <w:rPr>
                <w:b/>
                <w:bCs/>
              </w:rPr>
            </w:pPr>
            <w:r w:rsidRPr="00095315">
              <w:rPr>
                <w:b/>
                <w:bCs/>
              </w:rPr>
              <w:t>1.-2. mai</w:t>
            </w:r>
          </w:p>
        </w:tc>
        <w:tc>
          <w:tcPr>
            <w:tcW w:w="4407" w:type="dxa"/>
          </w:tcPr>
          <w:p w14:paraId="6D2453EE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1.trinn – malingsaktiviteter</w:t>
            </w:r>
          </w:p>
          <w:p w14:paraId="25B4CC46" w14:textId="77777777" w:rsidR="00095315" w:rsidRPr="008D0093" w:rsidRDefault="00095315" w:rsidP="00350BA1">
            <w:pPr>
              <w:rPr>
                <w:sz w:val="22"/>
                <w:szCs w:val="22"/>
              </w:rPr>
            </w:pPr>
          </w:p>
        </w:tc>
        <w:tc>
          <w:tcPr>
            <w:tcW w:w="3385" w:type="dxa"/>
          </w:tcPr>
          <w:p w14:paraId="240D4D5B" w14:textId="77777777" w:rsidR="00095315" w:rsidRPr="00095315" w:rsidRDefault="00095315" w:rsidP="00350BA1">
            <w:pPr>
              <w:rPr>
                <w:color w:val="FF0000"/>
              </w:rPr>
            </w:pPr>
            <w:r w:rsidRPr="00095315">
              <w:rPr>
                <w:color w:val="FF0000"/>
              </w:rPr>
              <w:t>1.mai Arbeidernes internasjonale kampdag, SFO stengt.</w:t>
            </w:r>
          </w:p>
          <w:p w14:paraId="2D5D712E" w14:textId="77777777" w:rsidR="00095315" w:rsidRDefault="00095315" w:rsidP="00350BA1"/>
        </w:tc>
      </w:tr>
      <w:tr w:rsidR="00095315" w14:paraId="2935A457" w14:textId="77777777" w:rsidTr="00350BA1">
        <w:tc>
          <w:tcPr>
            <w:tcW w:w="1270" w:type="dxa"/>
          </w:tcPr>
          <w:p w14:paraId="4586DD59" w14:textId="77777777" w:rsidR="00095315" w:rsidRPr="00095315" w:rsidRDefault="00095315" w:rsidP="00350BA1">
            <w:pPr>
              <w:rPr>
                <w:b/>
                <w:bCs/>
              </w:rPr>
            </w:pPr>
            <w:r w:rsidRPr="00095315">
              <w:rPr>
                <w:b/>
                <w:bCs/>
              </w:rPr>
              <w:t>Uke 19.</w:t>
            </w:r>
          </w:p>
          <w:p w14:paraId="61E67C77" w14:textId="77777777" w:rsidR="00095315" w:rsidRPr="00095315" w:rsidRDefault="00095315" w:rsidP="00350BA1">
            <w:pPr>
              <w:rPr>
                <w:b/>
                <w:bCs/>
              </w:rPr>
            </w:pPr>
            <w:r w:rsidRPr="00095315">
              <w:rPr>
                <w:b/>
                <w:bCs/>
              </w:rPr>
              <w:t>5.-9. mai</w:t>
            </w:r>
          </w:p>
        </w:tc>
        <w:tc>
          <w:tcPr>
            <w:tcW w:w="4407" w:type="dxa"/>
          </w:tcPr>
          <w:p w14:paraId="6241D8F7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Vi forbereder 17.mai med lek, klipp og lim, maling og fargelegging.</w:t>
            </w:r>
          </w:p>
          <w:p w14:paraId="132D5F9D" w14:textId="77777777" w:rsidR="00095315" w:rsidRPr="008D0093" w:rsidRDefault="00095315" w:rsidP="00350BA1">
            <w:pPr>
              <w:rPr>
                <w:sz w:val="22"/>
                <w:szCs w:val="22"/>
              </w:rPr>
            </w:pPr>
          </w:p>
          <w:p w14:paraId="4EB9C261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7.mai. 2.trinn spiser ute.</w:t>
            </w:r>
          </w:p>
          <w:p w14:paraId="4762F3DB" w14:textId="77777777" w:rsidR="00095315" w:rsidRPr="008D0093" w:rsidRDefault="00095315" w:rsidP="00350BA1">
            <w:pPr>
              <w:rPr>
                <w:sz w:val="22"/>
                <w:szCs w:val="22"/>
              </w:rPr>
            </w:pPr>
          </w:p>
        </w:tc>
        <w:tc>
          <w:tcPr>
            <w:tcW w:w="3385" w:type="dxa"/>
          </w:tcPr>
          <w:p w14:paraId="3A31F2A0" w14:textId="77777777" w:rsidR="00095315" w:rsidRDefault="00095315" w:rsidP="00350BA1"/>
        </w:tc>
      </w:tr>
      <w:tr w:rsidR="00095315" w14:paraId="0BCFAB07" w14:textId="77777777" w:rsidTr="00350BA1">
        <w:tc>
          <w:tcPr>
            <w:tcW w:w="1270" w:type="dxa"/>
          </w:tcPr>
          <w:p w14:paraId="09EE6AA3" w14:textId="77777777" w:rsidR="00095315" w:rsidRPr="00095315" w:rsidRDefault="00095315" w:rsidP="00350BA1">
            <w:pPr>
              <w:rPr>
                <w:b/>
                <w:bCs/>
              </w:rPr>
            </w:pPr>
            <w:r w:rsidRPr="00095315">
              <w:rPr>
                <w:b/>
                <w:bCs/>
              </w:rPr>
              <w:t>Uke 20.</w:t>
            </w:r>
          </w:p>
          <w:p w14:paraId="1A7D9834" w14:textId="77777777" w:rsidR="00095315" w:rsidRPr="00095315" w:rsidRDefault="00095315" w:rsidP="00350BA1">
            <w:pPr>
              <w:rPr>
                <w:b/>
                <w:bCs/>
              </w:rPr>
            </w:pPr>
            <w:r w:rsidRPr="00095315">
              <w:rPr>
                <w:b/>
                <w:bCs/>
              </w:rPr>
              <w:t>12.-16. mai</w:t>
            </w:r>
          </w:p>
          <w:p w14:paraId="5F44C414" w14:textId="77777777" w:rsidR="00095315" w:rsidRPr="00095315" w:rsidRDefault="00095315" w:rsidP="00350BA1">
            <w:pPr>
              <w:rPr>
                <w:b/>
                <w:bCs/>
              </w:rPr>
            </w:pPr>
          </w:p>
        </w:tc>
        <w:tc>
          <w:tcPr>
            <w:tcW w:w="4407" w:type="dxa"/>
          </w:tcPr>
          <w:p w14:paraId="6C230E27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Vi forbereder 17.mai med lek, klipp og lim, maling og fargelegging</w:t>
            </w:r>
          </w:p>
          <w:p w14:paraId="17E2D4AC" w14:textId="77777777" w:rsidR="00095315" w:rsidRPr="008D0093" w:rsidRDefault="00095315" w:rsidP="00350BA1">
            <w:pPr>
              <w:rPr>
                <w:sz w:val="22"/>
                <w:szCs w:val="22"/>
              </w:rPr>
            </w:pPr>
          </w:p>
          <w:p w14:paraId="7405908A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12.mai. 1.trinn spiser ute</w:t>
            </w:r>
          </w:p>
          <w:p w14:paraId="1486F7F8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Vi lager kakao til alle.</w:t>
            </w:r>
          </w:p>
          <w:p w14:paraId="18E3A60F" w14:textId="77777777" w:rsidR="00095315" w:rsidRPr="008D0093" w:rsidRDefault="00095315" w:rsidP="00350BA1">
            <w:pPr>
              <w:rPr>
                <w:sz w:val="22"/>
                <w:szCs w:val="22"/>
              </w:rPr>
            </w:pPr>
          </w:p>
          <w:p w14:paraId="7066536E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16.mai. Vi feirer nasjonaldagen. Vi går i tog og har noen leker. Koser oss med pølse m/brød og is.</w:t>
            </w:r>
          </w:p>
        </w:tc>
        <w:tc>
          <w:tcPr>
            <w:tcW w:w="3385" w:type="dxa"/>
          </w:tcPr>
          <w:p w14:paraId="209B95D4" w14:textId="77777777" w:rsidR="00095315" w:rsidRDefault="00095315" w:rsidP="00350BA1"/>
        </w:tc>
      </w:tr>
      <w:tr w:rsidR="00095315" w14:paraId="4D3E14D3" w14:textId="77777777" w:rsidTr="00350BA1">
        <w:tc>
          <w:tcPr>
            <w:tcW w:w="1270" w:type="dxa"/>
          </w:tcPr>
          <w:p w14:paraId="38E0EA2F" w14:textId="77777777" w:rsidR="00095315" w:rsidRPr="00095315" w:rsidRDefault="00095315" w:rsidP="00350BA1">
            <w:pPr>
              <w:rPr>
                <w:b/>
                <w:bCs/>
              </w:rPr>
            </w:pPr>
            <w:r w:rsidRPr="00095315">
              <w:rPr>
                <w:b/>
                <w:bCs/>
              </w:rPr>
              <w:t>Uke 21.</w:t>
            </w:r>
          </w:p>
          <w:p w14:paraId="2784E138" w14:textId="77777777" w:rsidR="00095315" w:rsidRPr="00095315" w:rsidRDefault="00095315" w:rsidP="00350BA1">
            <w:pPr>
              <w:rPr>
                <w:b/>
                <w:bCs/>
              </w:rPr>
            </w:pPr>
            <w:r w:rsidRPr="00095315">
              <w:rPr>
                <w:b/>
                <w:bCs/>
              </w:rPr>
              <w:t>19.-23. mai</w:t>
            </w:r>
          </w:p>
        </w:tc>
        <w:tc>
          <w:tcPr>
            <w:tcW w:w="4407" w:type="dxa"/>
          </w:tcPr>
          <w:p w14:paraId="2FC0FA82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Uteaktiviteter</w:t>
            </w:r>
          </w:p>
          <w:p w14:paraId="19572CEA" w14:textId="77777777" w:rsidR="00095315" w:rsidRPr="008D0093" w:rsidRDefault="00095315" w:rsidP="00350BA1">
            <w:pPr>
              <w:rPr>
                <w:sz w:val="22"/>
                <w:szCs w:val="22"/>
              </w:rPr>
            </w:pPr>
          </w:p>
          <w:p w14:paraId="424CB815" w14:textId="448C0328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21.mai</w:t>
            </w:r>
          </w:p>
          <w:p w14:paraId="4062BEC3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1.trinn Tur til Furuskogen eller annen plass</w:t>
            </w:r>
          </w:p>
          <w:p w14:paraId="273D09B2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2.trinn Tur til aktivitetsanlegget ved vgs.</w:t>
            </w:r>
          </w:p>
          <w:p w14:paraId="2948AB46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3.-4.trinn Tur til Furuskogen</w:t>
            </w:r>
          </w:p>
          <w:p w14:paraId="0B25B0A5" w14:textId="77777777" w:rsidR="00095315" w:rsidRPr="008D0093" w:rsidRDefault="00095315" w:rsidP="00350BA1">
            <w:pPr>
              <w:rPr>
                <w:sz w:val="22"/>
                <w:szCs w:val="22"/>
              </w:rPr>
            </w:pPr>
          </w:p>
          <w:p w14:paraId="5F89A64C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22.mai.</w:t>
            </w:r>
          </w:p>
          <w:p w14:paraId="7BDD28DC" w14:textId="204497A1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 xml:space="preserve">2.trinn Uteaktiviteter </w:t>
            </w:r>
          </w:p>
          <w:p w14:paraId="26DDE5E8" w14:textId="2B654D19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- kaste på boks</w:t>
            </w:r>
          </w:p>
          <w:p w14:paraId="326F8758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 xml:space="preserve">- dart </w:t>
            </w:r>
          </w:p>
          <w:p w14:paraId="7C28211A" w14:textId="783371E3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- sprettball.</w:t>
            </w:r>
          </w:p>
          <w:p w14:paraId="5C25F954" w14:textId="77777777" w:rsidR="00095315" w:rsidRPr="008D0093" w:rsidRDefault="00095315" w:rsidP="00350BA1">
            <w:pPr>
              <w:rPr>
                <w:sz w:val="22"/>
                <w:szCs w:val="22"/>
              </w:rPr>
            </w:pPr>
            <w:r w:rsidRPr="008D0093">
              <w:rPr>
                <w:sz w:val="22"/>
                <w:szCs w:val="22"/>
              </w:rPr>
              <w:t>3.4.trinn planter frø</w:t>
            </w:r>
          </w:p>
          <w:p w14:paraId="6BA9B6BF" w14:textId="6B6D762A" w:rsidR="00095315" w:rsidRPr="008D0093" w:rsidRDefault="00095315" w:rsidP="00350BA1">
            <w:pPr>
              <w:rPr>
                <w:sz w:val="22"/>
                <w:szCs w:val="22"/>
              </w:rPr>
            </w:pPr>
          </w:p>
        </w:tc>
        <w:tc>
          <w:tcPr>
            <w:tcW w:w="3385" w:type="dxa"/>
          </w:tcPr>
          <w:p w14:paraId="68D4A95B" w14:textId="77777777" w:rsidR="00095315" w:rsidRDefault="00095315" w:rsidP="00350BA1">
            <w:r>
              <w:t>De dagene basen går på tur, er de tilbake på SFO klokken 15.00.</w:t>
            </w:r>
          </w:p>
          <w:p w14:paraId="4171FE85" w14:textId="77777777" w:rsidR="00095315" w:rsidRPr="00EC509D" w:rsidRDefault="00095315" w:rsidP="00350BA1"/>
        </w:tc>
      </w:tr>
      <w:tr w:rsidR="00095315" w14:paraId="64F49294" w14:textId="77777777" w:rsidTr="00350BA1">
        <w:tc>
          <w:tcPr>
            <w:tcW w:w="1270" w:type="dxa"/>
          </w:tcPr>
          <w:p w14:paraId="61B1BAB1" w14:textId="77777777" w:rsidR="00095315" w:rsidRPr="00095315" w:rsidRDefault="00095315" w:rsidP="00350BA1">
            <w:pPr>
              <w:rPr>
                <w:b/>
                <w:bCs/>
              </w:rPr>
            </w:pPr>
            <w:r w:rsidRPr="00095315">
              <w:rPr>
                <w:b/>
                <w:bCs/>
              </w:rPr>
              <w:t>Uke 22.</w:t>
            </w:r>
          </w:p>
          <w:p w14:paraId="7A54028C" w14:textId="77777777" w:rsidR="00095315" w:rsidRPr="00095315" w:rsidRDefault="00095315" w:rsidP="00350BA1">
            <w:pPr>
              <w:rPr>
                <w:b/>
                <w:bCs/>
              </w:rPr>
            </w:pPr>
            <w:r w:rsidRPr="00095315">
              <w:rPr>
                <w:b/>
                <w:bCs/>
              </w:rPr>
              <w:t>26.-30. mai</w:t>
            </w:r>
          </w:p>
        </w:tc>
        <w:tc>
          <w:tcPr>
            <w:tcW w:w="4407" w:type="dxa"/>
          </w:tcPr>
          <w:p w14:paraId="0DDE1D92" w14:textId="27AE2B63" w:rsidR="008D0093" w:rsidRDefault="008D0093" w:rsidP="00350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28.mai. </w:t>
            </w:r>
          </w:p>
          <w:p w14:paraId="7A3FFDC6" w14:textId="6F1EDBAB" w:rsidR="00095315" w:rsidRDefault="008D0093" w:rsidP="00350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1.trinn – grilling</w:t>
            </w:r>
          </w:p>
          <w:p w14:paraId="61471271" w14:textId="77777777" w:rsidR="008D0093" w:rsidRDefault="008D0093" w:rsidP="00350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2.trinn – uteaktiviteter med dans og pokemon</w:t>
            </w:r>
          </w:p>
          <w:p w14:paraId="03F2A46E" w14:textId="170D2A5C" w:rsidR="008D0093" w:rsidRPr="008D0093" w:rsidRDefault="008D0093" w:rsidP="00350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3.-4.trinn grilling i paviljongen</w:t>
            </w:r>
          </w:p>
        </w:tc>
        <w:tc>
          <w:tcPr>
            <w:tcW w:w="3385" w:type="dxa"/>
          </w:tcPr>
          <w:p w14:paraId="0E9AD546" w14:textId="77777777" w:rsidR="00095315" w:rsidRDefault="00095315" w:rsidP="00350BA1">
            <w:r w:rsidRPr="00095315">
              <w:rPr>
                <w:color w:val="FF0000"/>
              </w:rPr>
              <w:t>29.mai Kristi himmelfartsdag, SFO stengt</w:t>
            </w:r>
          </w:p>
        </w:tc>
      </w:tr>
    </w:tbl>
    <w:p w14:paraId="15A821CB" w14:textId="77777777" w:rsidR="00095315" w:rsidRDefault="00095315" w:rsidP="00095315"/>
    <w:p w14:paraId="15E79293" w14:textId="77777777" w:rsidR="00095315" w:rsidRPr="00095315" w:rsidRDefault="00095315" w:rsidP="00095315"/>
    <w:sectPr w:rsidR="00095315" w:rsidRPr="0009531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E0A56" w14:textId="77777777" w:rsidR="00896271" w:rsidRDefault="00896271" w:rsidP="00516D95">
      <w:pPr>
        <w:spacing w:after="0" w:line="240" w:lineRule="auto"/>
      </w:pPr>
      <w:r>
        <w:separator/>
      </w:r>
    </w:p>
  </w:endnote>
  <w:endnote w:type="continuationSeparator" w:id="0">
    <w:p w14:paraId="56951F16" w14:textId="77777777" w:rsidR="00896271" w:rsidRDefault="00896271" w:rsidP="0051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292C" w14:textId="17754A13" w:rsidR="00516D95" w:rsidRPr="00516D95" w:rsidRDefault="00516D95">
    <w:pPr>
      <w:pStyle w:val="Bunntekst"/>
      <w:rPr>
        <w:sz w:val="18"/>
        <w:szCs w:val="18"/>
      </w:rPr>
    </w:pPr>
    <w:r w:rsidRPr="00516D95">
      <w:rPr>
        <w:sz w:val="18"/>
        <w:szCs w:val="18"/>
      </w:rPr>
      <w:t>Laget av: Lena Turi Brunstad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F72AB" w14:textId="77777777" w:rsidR="00896271" w:rsidRDefault="00896271" w:rsidP="00516D95">
      <w:pPr>
        <w:spacing w:after="0" w:line="240" w:lineRule="auto"/>
      </w:pPr>
      <w:r>
        <w:separator/>
      </w:r>
    </w:p>
  </w:footnote>
  <w:footnote w:type="continuationSeparator" w:id="0">
    <w:p w14:paraId="13D44946" w14:textId="77777777" w:rsidR="00896271" w:rsidRDefault="00896271" w:rsidP="00516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6B71"/>
    <w:multiLevelType w:val="hybridMultilevel"/>
    <w:tmpl w:val="8DC8A1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4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22"/>
    <w:rsid w:val="00095315"/>
    <w:rsid w:val="00481FF0"/>
    <w:rsid w:val="00516D95"/>
    <w:rsid w:val="005C1009"/>
    <w:rsid w:val="00896271"/>
    <w:rsid w:val="008D0093"/>
    <w:rsid w:val="00E3436C"/>
    <w:rsid w:val="00EB7F39"/>
    <w:rsid w:val="00EC509D"/>
    <w:rsid w:val="00FE2B3C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AF0A"/>
  <w15:chartTrackingRefBased/>
  <w15:docId w15:val="{8AA2ED4D-C71A-4BA5-B9B0-58EDE247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6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F6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6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6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6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6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6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6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F6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F6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F6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F62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F62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F62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F62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F62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622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F6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F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F6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F6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F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F622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F622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F622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F6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F622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F622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F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1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6D95"/>
  </w:style>
  <w:style w:type="paragraph" w:styleId="Bunntekst">
    <w:name w:val="footer"/>
    <w:basedOn w:val="Normal"/>
    <w:link w:val="BunntekstTegn"/>
    <w:uiPriority w:val="99"/>
    <w:unhideWhenUsed/>
    <w:rsid w:val="0051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ECB48F2C3604FB7B81FF8B7276047" ma:contentTypeVersion="12" ma:contentTypeDescription="Opprett et nytt dokument." ma:contentTypeScope="" ma:versionID="9b1c055d3e62dff2328cab219588ccf7">
  <xsd:schema xmlns:xsd="http://www.w3.org/2001/XMLSchema" xmlns:xs="http://www.w3.org/2001/XMLSchema" xmlns:p="http://schemas.microsoft.com/office/2006/metadata/properties" xmlns:ns3="8f3f2a2e-1e7a-47e6-9eef-b485c2ec0cf2" targetNamespace="http://schemas.microsoft.com/office/2006/metadata/properties" ma:root="true" ma:fieldsID="ca19370ff8e0b61d7982ff33a126df39" ns3:_="">
    <xsd:import namespace="8f3f2a2e-1e7a-47e6-9eef-b485c2ec0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f2a2e-1e7a-47e6-9eef-b485c2ec0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3f2a2e-1e7a-47e6-9eef-b485c2ec0cf2" xsi:nil="true"/>
  </documentManagement>
</p:properties>
</file>

<file path=customXml/itemProps1.xml><?xml version="1.0" encoding="utf-8"?>
<ds:datastoreItem xmlns:ds="http://schemas.openxmlformats.org/officeDocument/2006/customXml" ds:itemID="{4B5CD60F-C1E3-4C5B-A2C3-A17FE0AA4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85808-D8CF-49A4-8340-16B5B229D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f2a2e-1e7a-47e6-9eef-b485c2ec0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9A703-6067-490D-BC83-DF63B40ED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A90C2-5819-4D98-A651-0358C50C9CD4}">
  <ds:schemaRefs>
    <ds:schemaRef ds:uri="http://schemas.microsoft.com/office/2006/metadata/properties"/>
    <ds:schemaRef ds:uri="http://schemas.microsoft.com/office/infopath/2007/PartnerControls"/>
    <ds:schemaRef ds:uri="8f3f2a2e-1e7a-47e6-9eef-b485c2ec0cf2"/>
  </ds:schemaRefs>
</ds:datastoreItem>
</file>

<file path=docMetadata/LabelInfo.xml><?xml version="1.0" encoding="utf-8"?>
<clbl:labelList xmlns:clbl="http://schemas.microsoft.com/office/2020/mipLabelMetadata">
  <clbl:label id="{d98c2ee4-8fdf-4eff-9984-b3d819b1206f}" enabled="0" method="" siteId="{d98c2ee4-8fdf-4eff-9984-b3d819b120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Turi Brunstad</dc:creator>
  <cp:keywords/>
  <dc:description/>
  <cp:lastModifiedBy>Lena Turi Brunstad</cp:lastModifiedBy>
  <cp:revision>3</cp:revision>
  <cp:lastPrinted>2025-04-30T13:32:00Z</cp:lastPrinted>
  <dcterms:created xsi:type="dcterms:W3CDTF">2025-04-30T12:43:00Z</dcterms:created>
  <dcterms:modified xsi:type="dcterms:W3CDTF">2025-04-30T13:42:00Z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0x010100488ECB48F2C3604FB7B81FF8B7276047</vt:lpwstr>
  </property>
</Properties>
</file>